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81" w:rsidRPr="00AC1581" w:rsidRDefault="00AC1581" w:rsidP="00AC1581">
      <w:pPr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04A5DA"/>
          <w:kern w:val="36"/>
          <w:sz w:val="45"/>
          <w:szCs w:val="45"/>
          <w:lang w:eastAsia="en-ID"/>
        </w:rPr>
      </w:pPr>
      <w:bookmarkStart w:id="0" w:name="_GoBack"/>
      <w:bookmarkEnd w:id="0"/>
      <w:proofErr w:type="spellStart"/>
      <w:r w:rsidRPr="00AC1581">
        <w:rPr>
          <w:rFonts w:ascii="Arial" w:eastAsia="Times New Roman" w:hAnsi="Arial" w:cs="Arial"/>
          <w:b/>
          <w:bCs/>
          <w:color w:val="04A5DA"/>
          <w:kern w:val="36"/>
          <w:sz w:val="45"/>
          <w:szCs w:val="45"/>
          <w:lang w:eastAsia="en-ID"/>
        </w:rPr>
        <w:t>Jenis-jenis</w:t>
      </w:r>
      <w:proofErr w:type="spellEnd"/>
      <w:r w:rsidRPr="00AC1581">
        <w:rPr>
          <w:rFonts w:ascii="Arial" w:eastAsia="Times New Roman" w:hAnsi="Arial" w:cs="Arial"/>
          <w:b/>
          <w:bCs/>
          <w:color w:val="04A5DA"/>
          <w:kern w:val="36"/>
          <w:sz w:val="45"/>
          <w:szCs w:val="45"/>
          <w:lang w:eastAsia="en-ID"/>
        </w:rPr>
        <w:t xml:space="preserve"> </w:t>
      </w:r>
      <w:proofErr w:type="spellStart"/>
      <w:r w:rsidRPr="00AC1581">
        <w:rPr>
          <w:rFonts w:ascii="Arial" w:eastAsia="Times New Roman" w:hAnsi="Arial" w:cs="Arial"/>
          <w:b/>
          <w:bCs/>
          <w:color w:val="04A5DA"/>
          <w:kern w:val="36"/>
          <w:sz w:val="45"/>
          <w:szCs w:val="45"/>
          <w:lang w:eastAsia="en-ID"/>
        </w:rPr>
        <w:t>Pelayanan</w:t>
      </w:r>
      <w:proofErr w:type="spellEnd"/>
      <w:r w:rsidRPr="00AC1581">
        <w:rPr>
          <w:rFonts w:ascii="Arial" w:eastAsia="Times New Roman" w:hAnsi="Arial" w:cs="Arial"/>
          <w:b/>
          <w:bCs/>
          <w:color w:val="04A5DA"/>
          <w:kern w:val="36"/>
          <w:sz w:val="45"/>
          <w:szCs w:val="45"/>
          <w:lang w:eastAsia="en-ID"/>
        </w:rPr>
        <w:t xml:space="preserve"> </w:t>
      </w:r>
      <w:proofErr w:type="spellStart"/>
      <w:r w:rsidRPr="00AC1581">
        <w:rPr>
          <w:rFonts w:ascii="Arial" w:eastAsia="Times New Roman" w:hAnsi="Arial" w:cs="Arial"/>
          <w:b/>
          <w:bCs/>
          <w:color w:val="04A5DA"/>
          <w:kern w:val="36"/>
          <w:sz w:val="45"/>
          <w:szCs w:val="45"/>
          <w:lang w:eastAsia="en-ID"/>
        </w:rPr>
        <w:t>Publik</w:t>
      </w:r>
      <w:proofErr w:type="spellEnd"/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Jenis-jenis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Pelayanan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yang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diselenggarakan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oleh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Kantor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Pelayanan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Perijinan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Terpadu</w:t>
      </w:r>
      <w:proofErr w:type="spellEnd"/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1.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Lokasi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                                                      </w:t>
      </w:r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2.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Mendirikan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Bangunan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gram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( IMB</w:t>
      </w:r>
      <w:proofErr w:type="gram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)              </w:t>
      </w:r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3.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Gangguan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gram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( HO</w:t>
      </w:r>
      <w:proofErr w:type="gram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)                                     </w:t>
      </w:r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4. Surat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Usaha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Perdagangan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gram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( SIUP</w:t>
      </w:r>
      <w:proofErr w:type="gram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)   </w:t>
      </w:r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5.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Tanda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Daftar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Perusahaan </w:t>
      </w:r>
      <w:proofErr w:type="gram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( TDP</w:t>
      </w:r>
      <w:proofErr w:type="gram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)              </w:t>
      </w:r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6.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Tanda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Daftar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Industri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(TDI)                          </w:t>
      </w:r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7.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Usaha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Industri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(IUI)                                </w:t>
      </w:r>
    </w:p>
    <w:p w:rsidR="00AC1581" w:rsidRPr="00AC1581" w:rsidRDefault="00AC1581" w:rsidP="00AC1581">
      <w:pPr>
        <w:spacing w:after="0" w:line="389" w:lineRule="atLeast"/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</w:pP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8.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Perluasan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Industri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(IPI)      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</w:r>
      <w:proofErr w:type="spellStart"/>
      <w:r w:rsidRPr="00AC1581">
        <w:rPr>
          <w:rFonts w:ascii="Helvetica" w:eastAsia="Times New Roman" w:hAnsi="Helvetica" w:cs="Times New Roman"/>
          <w:b/>
          <w:bCs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b/>
          <w:bCs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b/>
          <w:bCs/>
          <w:color w:val="363636"/>
          <w:sz w:val="29"/>
          <w:szCs w:val="29"/>
          <w:lang w:eastAsia="en-ID"/>
        </w:rPr>
        <w:t>Bidang</w:t>
      </w:r>
      <w:proofErr w:type="spellEnd"/>
      <w:r w:rsidRPr="00AC1581">
        <w:rPr>
          <w:rFonts w:ascii="Helvetica" w:eastAsia="Times New Roman" w:hAnsi="Helvetica" w:cs="Times New Roman"/>
          <w:b/>
          <w:bCs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b/>
          <w:bCs/>
          <w:color w:val="363636"/>
          <w:sz w:val="29"/>
          <w:szCs w:val="29"/>
          <w:lang w:eastAsia="en-ID"/>
        </w:rPr>
        <w:t>Penanaman</w:t>
      </w:r>
      <w:proofErr w:type="spellEnd"/>
      <w:r w:rsidRPr="00AC1581">
        <w:rPr>
          <w:rFonts w:ascii="Helvetica" w:eastAsia="Times New Roman" w:hAnsi="Helvetica" w:cs="Times New Roman"/>
          <w:b/>
          <w:bCs/>
          <w:color w:val="363636"/>
          <w:sz w:val="29"/>
          <w:szCs w:val="29"/>
          <w:lang w:eastAsia="en-ID"/>
        </w:rPr>
        <w:t xml:space="preserve"> Modal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 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  <w:t xml:space="preserve">1.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Prinsip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Penanaman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Modal 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  <w:t xml:space="preserve">2.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Prinsip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Perluasan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Penanaman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Modal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  <w:t xml:space="preserve">3.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Prinsip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Perubahan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Penanaman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Modal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  <w:t xml:space="preserve">4.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Usaha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Penanaman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Modal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  <w:t xml:space="preserve">5.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Usaha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Perluasan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Penanaman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Modal     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  <w:t xml:space="preserve">6.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Usaha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Penggabungan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Penanaman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Modal   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  <w:t xml:space="preserve">7.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Ijin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Usaha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Perubahan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</w:t>
      </w:r>
      <w:proofErr w:type="spellStart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>Penanaman</w:t>
      </w:r>
      <w:proofErr w:type="spellEnd"/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t xml:space="preserve"> Modal</w:t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</w:r>
      <w:r w:rsidRPr="00AC1581">
        <w:rPr>
          <w:rFonts w:ascii="Helvetica" w:eastAsia="Times New Roman" w:hAnsi="Helvetica" w:cs="Times New Roman"/>
          <w:color w:val="363636"/>
          <w:sz w:val="29"/>
          <w:szCs w:val="29"/>
          <w:lang w:eastAsia="en-ID"/>
        </w:rPr>
        <w:br/>
        <w:t> </w:t>
      </w:r>
    </w:p>
    <w:tbl>
      <w:tblPr>
        <w:tblW w:w="9432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mary Here"/>
      </w:tblPr>
      <w:tblGrid>
        <w:gridCol w:w="444"/>
        <w:gridCol w:w="1653"/>
        <w:gridCol w:w="7335"/>
      </w:tblGrid>
      <w:tr w:rsidR="00AC1581" w:rsidRPr="00AC1581" w:rsidTr="00AC1581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4182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581" w:rsidRPr="00AC1581" w:rsidRDefault="00AC1581" w:rsidP="00AC15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4182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581" w:rsidRPr="00AC1581" w:rsidRDefault="00AC1581" w:rsidP="00AC15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  <w:t>Jenis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  <w:t>Perijinan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4182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581" w:rsidRPr="00AC1581" w:rsidRDefault="00AC1581" w:rsidP="00AC15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  <w:t xml:space="preserve">Detail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D"/>
              </w:rPr>
              <w:t>Informasi</w:t>
            </w:r>
            <w:proofErr w:type="spellEnd"/>
          </w:p>
        </w:tc>
      </w:tr>
      <w:tr w:rsidR="00AC1581" w:rsidRPr="00AC1581" w:rsidTr="00AC1581">
        <w:tc>
          <w:tcPr>
            <w:tcW w:w="0" w:type="auto"/>
            <w:vMerge w:val="restart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5" w:history="1"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Ijin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Lokasi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Syarat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: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</w:p>
          <w:p w:rsidR="00AC1581" w:rsidRPr="00AC1581" w:rsidRDefault="00AC1581" w:rsidP="00AC15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Nomor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Pokok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Wajib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Pajak</w:t>
            </w:r>
            <w:proofErr w:type="spellEnd"/>
          </w:p>
          <w:p w:rsidR="00AC1581" w:rsidRPr="00AC1581" w:rsidRDefault="00AC1581" w:rsidP="00AC15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</w:t>
            </w:r>
          </w:p>
          <w:p w:rsidR="00AC1581" w:rsidRPr="00AC1581" w:rsidRDefault="00AC1581" w:rsidP="00AC15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Uraian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Rencana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Proyek</w:t>
            </w:r>
            <w:proofErr w:type="spellEnd"/>
          </w:p>
          <w:p w:rsidR="00AC1581" w:rsidRPr="00AC1581" w:rsidRDefault="00AC1581" w:rsidP="00AC15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Persetujuan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Penanaman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Modal (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PMA/PMDN).</w:t>
            </w:r>
          </w:p>
          <w:p w:rsidR="00AC1581" w:rsidRPr="00AC1581" w:rsidRDefault="00AC1581" w:rsidP="00AC15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Sketsa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/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gambar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lokasi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lastRenderedPageBreak/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Pernyataan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rencana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pembangunan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tanah</w:t>
            </w:r>
            <w:proofErr w:type="spellEnd"/>
          </w:p>
        </w:tc>
      </w:tr>
      <w:tr w:rsidR="00AC1581" w:rsidRPr="00AC1581" w:rsidTr="00AC1581"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6" w:history="1"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Ijin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Gangguan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( HO )</w:t>
              </w:r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berbentuk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badan</w:t>
            </w:r>
            <w:proofErr w:type="spellEnd"/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Gambar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situasi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Denah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disertai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ukurannya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status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penggunaan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dilampiri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bukti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pemilikan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tempat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Pernyataan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tetangga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diketahui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oleh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Lurah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Camat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Daftar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jumlah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tenaga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kerja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peralatan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digunakan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surat</w:t>
            </w:r>
            <w:proofErr w:type="spellEnd"/>
            <w:proofErr w:type="gram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fiskal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Lokasi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perusahaan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diwajibkan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lokasi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Mendirikan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Bangunan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tempat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atau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kegiatan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telah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bangunannya</w:t>
            </w:r>
            <w:proofErr w:type="spellEnd"/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Turunan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Bukti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kewarganegaraan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ganti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nama</w:t>
            </w:r>
            <w:proofErr w:type="spellEnd"/>
            <w:proofErr w:type="gram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WNI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keturunan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Surat/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Rekomendasi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instansi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berwenang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perusahaan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berkeharusan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memiliki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rekomendasi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7" w:history="1"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Tanda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Daftar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Industri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Nomor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Pokok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Wajib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Pajak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 (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bila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perusahaan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berbadan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hukum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).</w:t>
            </w:r>
          </w:p>
          <w:p w:rsidR="00AC1581" w:rsidRPr="00AC1581" w:rsidRDefault="00AC1581" w:rsidP="00AC15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Neraca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pernyataan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menjaga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kelestarian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lingkungan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8" w:history="1"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Ijin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Perubahan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Tanah</w:t>
              </w:r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Permohonan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Perubahan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Penggunaan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Tanah.</w:t>
            </w:r>
          </w:p>
          <w:p w:rsidR="00AC1581" w:rsidRPr="00AC1581" w:rsidRDefault="00AC1581" w:rsidP="00AC15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Bukti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Hak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Atas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Tanah.</w:t>
            </w:r>
          </w:p>
          <w:p w:rsidR="00AC1581" w:rsidRPr="00AC1581" w:rsidRDefault="00AC1581" w:rsidP="00AC15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Pernyataan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Rencana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Penggunaan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Tanah.</w:t>
            </w:r>
          </w:p>
          <w:p w:rsidR="00AC1581" w:rsidRPr="00AC1581" w:rsidRDefault="00AC1581" w:rsidP="00AC158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Bukti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Pelunasan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PBB.</w:t>
            </w:r>
          </w:p>
        </w:tc>
      </w:tr>
      <w:tr w:rsidR="00AC1581" w:rsidRPr="00AC1581" w:rsidTr="00AC1581"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9" w:history="1"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Ijin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Usaha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Industri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Dewan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Direksi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Komisaris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.</w:t>
            </w:r>
            <w:proofErr w:type="gramEnd"/>
          </w:p>
          <w:p w:rsidR="00AC1581" w:rsidRPr="00AC1581" w:rsidRDefault="00AC1581" w:rsidP="00AC15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Keputusan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Perizinan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berkaitan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perusahaan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Nomor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Pokok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Wajib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pajak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Neraca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</w:tc>
      </w:tr>
      <w:tr w:rsidR="00AC1581" w:rsidRPr="00AC1581" w:rsidTr="00AC1581">
        <w:tc>
          <w:tcPr>
            <w:tcW w:w="0" w:type="auto"/>
            <w:vMerge w:val="restart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10" w:history="1"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SIUP</w:t>
              </w:r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Perseroan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Terbatas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(PT)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</w:t>
            </w:r>
          </w:p>
          <w:p w:rsidR="00AC1581" w:rsidRPr="00AC1581" w:rsidRDefault="00AC1581" w:rsidP="00AC15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lastRenderedPageBreak/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keputusan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Pengesahan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Hukum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Instansi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berwenang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Direktur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Utama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Perusahaan,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Komisaris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pemegang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saham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Gangguan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kegiatan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disyaratkan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berdasarkan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ketentuan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peraturan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perundang-undangan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berlaku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Nomor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Pokok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Wajib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Pajak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Domisili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tempat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diketahui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Kecamatan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Koperasi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Koperasi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Keputusan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Pengesahan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Hukum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Instansi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berwenang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Pengawas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Koperasi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Nomor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Pokok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Wajib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Pajak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Koperasi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Gangguan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kegiatan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disyaratkan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berdasarkan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ketentuan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peraturan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perundang-undangan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berlaku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Neraca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Koperasi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Domisili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tempat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diketahui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Kecamatan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Persekutuan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Komoditer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(CV).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telah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didaftarkan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pengadilan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negeri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Pemilik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Nomor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Pokok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Wajib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Pajak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Gangguan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kegiatan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disyaratkan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berdasarkan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ketentuan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peraturan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perundang-undangan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berlaku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Neraca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Domisili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tempat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diketahui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Kecamatan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Perorangan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Pemilik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Lurah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Pasar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Terminal.</w:t>
            </w:r>
          </w:p>
          <w:p w:rsidR="00AC1581" w:rsidRPr="00AC1581" w:rsidRDefault="00AC1581" w:rsidP="00AC1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lastRenderedPageBreak/>
              <w:t>Neraca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Domisili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tempat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diketahui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Kecamatan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Pembukuan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Cabang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Perwakilan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perusahaan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Perdagangan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(SIUP) Perusahaan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Pusat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Dilegalisasi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oleh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Pejabat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bewenang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memerbitkan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Perdagangan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(SIUP) </w:t>
            </w:r>
            <w:proofErr w:type="spellStart"/>
            <w:proofErr w:type="gram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tersebut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.</w:t>
            </w:r>
            <w:proofErr w:type="gramEnd"/>
          </w:p>
          <w:p w:rsidR="00AC1581" w:rsidRPr="00AC1581" w:rsidRDefault="00AC1581" w:rsidP="00AC1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atau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Bukti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lainnya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tentang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pembukuan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kantor</w:t>
            </w:r>
            <w:proofErr w:type="spellEnd"/>
            <w:proofErr w:type="gram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cabang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Pemilik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Daftar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 (TDP) Kantor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Pusat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Gangguan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kegiatan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disyaratkan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berdasarkan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ketentuan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peraturan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perundang-undangan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proofErr w:type="gram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berlaku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.</w:t>
            </w:r>
            <w:proofErr w:type="gramEnd"/>
          </w:p>
          <w:p w:rsidR="00AC1581" w:rsidRPr="00AC1581" w:rsidRDefault="00AC1581" w:rsidP="00AC1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Domisili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tempat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usaha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diketahui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Kecamatan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11" w:history="1"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IMB</w:t>
              </w:r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Sertifikat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Tanah /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Bukti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hak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atas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Tanah.</w:t>
            </w:r>
          </w:p>
          <w:p w:rsidR="00AC1581" w:rsidRPr="00AC1581" w:rsidRDefault="00AC1581" w:rsidP="00AC15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lunas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PBB.</w:t>
            </w:r>
          </w:p>
          <w:p w:rsidR="00AC1581" w:rsidRPr="00AC1581" w:rsidRDefault="00AC1581" w:rsidP="00AC15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Gambar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rencana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bangunan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Perhitungan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konstruksi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RAB,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untuk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bangunan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lebih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2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lantai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bangunan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spesifikasi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tertentu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Pernyataan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tidak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keberatan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tetangga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bagi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bangunan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dipersyaratkan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memiliki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HO.</w:t>
            </w:r>
          </w:p>
        </w:tc>
      </w:tr>
      <w:tr w:rsidR="00AC1581" w:rsidRPr="00AC1581" w:rsidTr="00AC1581"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12" w:history="1"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Ijin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Perluasan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Industri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Pemilik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Direktur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daftar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Industri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Industri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Rencana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Perluasan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Industri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Nomor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Pokok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Wajib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Pajak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 w:val="restart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Merge w:val="restart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hyperlink r:id="rId13" w:history="1"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Tanda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</w:t>
              </w:r>
              <w:proofErr w:type="spellStart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>Daftar</w:t>
              </w:r>
              <w:proofErr w:type="spellEnd"/>
              <w:r w:rsidRPr="00AC1581">
                <w:rPr>
                  <w:rFonts w:ascii="Times New Roman" w:eastAsia="Times New Roman" w:hAnsi="Times New Roman" w:cs="Times New Roman"/>
                  <w:color w:val="179CFF"/>
                  <w:sz w:val="24"/>
                  <w:szCs w:val="24"/>
                  <w:u w:val="single"/>
                  <w:shd w:val="clear" w:color="auto" w:fill="EBEDEE"/>
                  <w:lang w:eastAsia="en-ID"/>
                </w:rPr>
                <w:t xml:space="preserve"> Perusahaan</w:t>
              </w:r>
            </w:hyperlink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Perseroan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Terbatas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(PT).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Perseroan.</w:t>
            </w:r>
          </w:p>
          <w:p w:rsidR="00AC1581" w:rsidRPr="00AC1581" w:rsidRDefault="00AC1581" w:rsidP="00AC1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Data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Perseroan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telah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diketahui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oleh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Departemen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berwenang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perubahan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Keputusan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Pengesahan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sebagai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hukum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Menteri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berwenang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sesuai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Undang-undang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Perseroan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Terbatas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atau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Pasport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Direktur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Utama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lastRenderedPageBreak/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/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dipersamakan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.</w:t>
            </w:r>
            <w:proofErr w:type="gramEnd"/>
          </w:p>
          <w:p w:rsidR="00AC1581" w:rsidRPr="00AC1581" w:rsidRDefault="00AC1581" w:rsidP="00AC1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Nomor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Pokok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Wajib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Pajak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(NPWP)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Koperasi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Koperasi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Keputusan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Pengesahan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Badan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Hukum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Instansi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berwenang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Pengurus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/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dipersamakan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Persekutuan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Komoditer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(CV).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Perusahaan.</w:t>
            </w:r>
          </w:p>
          <w:p w:rsidR="00AC1581" w:rsidRPr="00AC1581" w:rsidRDefault="00AC1581" w:rsidP="00AC15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Pengurus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/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dipersamakan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Firma (Fa).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 (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apabila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).</w:t>
            </w:r>
          </w:p>
          <w:p w:rsidR="00AC1581" w:rsidRPr="00AC1581" w:rsidRDefault="00AC1581" w:rsidP="00AC1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Pengurus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/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dipersamakan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Perseorangan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Pemilik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/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dipersamakan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proofErr w:type="gram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proofErr w:type="gram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dari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Desa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Lurah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Pasar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kepala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Terminal.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Pembukaan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Kantor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Cabang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/ Kantor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Pembantu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Anak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Perusahaan,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Agen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Perwakilan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perusahaan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  <w:tr w:rsidR="00AC1581" w:rsidRPr="00AC1581" w:rsidTr="00AC1581"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vMerge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vAlign w:val="center"/>
            <w:hideMark/>
          </w:tcPr>
          <w:p w:rsidR="00AC1581" w:rsidRPr="00AC1581" w:rsidRDefault="00AC1581" w:rsidP="00AC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581" w:rsidRPr="00AC1581" w:rsidRDefault="00AC1581" w:rsidP="00AC1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Akte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Pendirian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Perusahaan (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apabila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).</w:t>
            </w:r>
          </w:p>
          <w:p w:rsidR="00AC1581" w:rsidRPr="00AC1581" w:rsidRDefault="00AC1581" w:rsidP="00AC1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Kartu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Tanda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Penduduk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Pemilik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/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Penanggung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Jawab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Izin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Usaha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atau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keterangan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dipersamakan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dengan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itu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  <w:p w:rsidR="00AC1581" w:rsidRPr="00AC1581" w:rsidRDefault="00AC1581" w:rsidP="00AC1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</w:pP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Fotokopi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Surat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penunjukan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sebagai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Kantor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Cabang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, Kantor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Pembantu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Anak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perusahaan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Agen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dan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Perwakilan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perusahaan</w:t>
            </w:r>
            <w:proofErr w:type="spellEnd"/>
            <w:r w:rsidRPr="00AC158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D"/>
              </w:rPr>
              <w:t>.</w:t>
            </w:r>
          </w:p>
        </w:tc>
      </w:tr>
    </w:tbl>
    <w:p w:rsidR="00CE4E6F" w:rsidRDefault="00AC1581"/>
    <w:sectPr w:rsidR="00CE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EA9"/>
    <w:multiLevelType w:val="multilevel"/>
    <w:tmpl w:val="6448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64413"/>
    <w:multiLevelType w:val="multilevel"/>
    <w:tmpl w:val="B244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7ADD"/>
    <w:multiLevelType w:val="multilevel"/>
    <w:tmpl w:val="85C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91154"/>
    <w:multiLevelType w:val="multilevel"/>
    <w:tmpl w:val="CB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B6864"/>
    <w:multiLevelType w:val="multilevel"/>
    <w:tmpl w:val="449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56FCF"/>
    <w:multiLevelType w:val="multilevel"/>
    <w:tmpl w:val="30B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8078B"/>
    <w:multiLevelType w:val="multilevel"/>
    <w:tmpl w:val="2D7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0610E"/>
    <w:multiLevelType w:val="multilevel"/>
    <w:tmpl w:val="3CD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7D86"/>
    <w:multiLevelType w:val="multilevel"/>
    <w:tmpl w:val="9CE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11E36"/>
    <w:multiLevelType w:val="multilevel"/>
    <w:tmpl w:val="748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82317"/>
    <w:multiLevelType w:val="multilevel"/>
    <w:tmpl w:val="C2E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D10ED"/>
    <w:multiLevelType w:val="multilevel"/>
    <w:tmpl w:val="F2E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14061"/>
    <w:multiLevelType w:val="multilevel"/>
    <w:tmpl w:val="070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5493E"/>
    <w:multiLevelType w:val="multilevel"/>
    <w:tmpl w:val="352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4F1286"/>
    <w:multiLevelType w:val="multilevel"/>
    <w:tmpl w:val="A924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50749A"/>
    <w:multiLevelType w:val="multilevel"/>
    <w:tmpl w:val="1C30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32644"/>
    <w:multiLevelType w:val="multilevel"/>
    <w:tmpl w:val="82BA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7783F"/>
    <w:multiLevelType w:val="multilevel"/>
    <w:tmpl w:val="A3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16"/>
  </w:num>
  <w:num w:numId="14">
    <w:abstractNumId w:val="1"/>
  </w:num>
  <w:num w:numId="15">
    <w:abstractNumId w:val="1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1"/>
    <w:rsid w:val="00143705"/>
    <w:rsid w:val="00616213"/>
    <w:rsid w:val="00A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8215-52E6-4A5B-910B-C1B75E5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581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apple-tab-span">
    <w:name w:val="apple-tab-span"/>
    <w:basedOn w:val="DefaultParagraphFont"/>
    <w:rsid w:val="00AC1581"/>
  </w:style>
  <w:style w:type="character" w:styleId="Strong">
    <w:name w:val="Strong"/>
    <w:basedOn w:val="DefaultParagraphFont"/>
    <w:uiPriority w:val="22"/>
    <w:qFormat/>
    <w:rsid w:val="00AC15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duskab.go.id/arsip/pelayanan.php" TargetMode="External"/><Relationship Id="rId13" Type="http://schemas.openxmlformats.org/officeDocument/2006/relationships/hyperlink" Target="http://kuduskab.go.id/arsip/pelayana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duskab.go.id/arsip/pelayanan.php" TargetMode="External"/><Relationship Id="rId12" Type="http://schemas.openxmlformats.org/officeDocument/2006/relationships/hyperlink" Target="http://kuduskab.go.id/arsip/pelayana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duskab.go.id/arsip/pelayanan.php" TargetMode="External"/><Relationship Id="rId11" Type="http://schemas.openxmlformats.org/officeDocument/2006/relationships/hyperlink" Target="http://kuduskab.go.id/arsip/pelayanan.php" TargetMode="External"/><Relationship Id="rId5" Type="http://schemas.openxmlformats.org/officeDocument/2006/relationships/hyperlink" Target="http://kuduskab.go.id/arsip/pelayanan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uduskab.go.id/arsip/pelayana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duskab.go.id/arsip/pelayanan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2018-10-20T04:31:00Z</dcterms:created>
  <dcterms:modified xsi:type="dcterms:W3CDTF">2018-10-20T04:33:00Z</dcterms:modified>
</cp:coreProperties>
</file>